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9FAAF">
      <w:pPr>
        <w:jc w:val="center"/>
        <w:rPr>
          <w:rFonts w:ascii="宋体" w:hAnsi="宋体" w:eastAsia="宋体" w:cs="宋体"/>
          <w:sz w:val="30"/>
          <w:szCs w:val="30"/>
          <w:highlight w:val="none"/>
          <w:shd w:val="clear" w:color="auto" w:fill="FFFFFF"/>
        </w:rPr>
      </w:pPr>
      <w:bookmarkStart w:id="0" w:name="_GoBack"/>
      <w:bookmarkEnd w:id="0"/>
    </w:p>
    <w:p w14:paraId="352DC89D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蓬江区环境监测站</w:t>
      </w:r>
    </w:p>
    <w:p w14:paraId="6DDEC2A8">
      <w:pPr>
        <w:jc w:val="center"/>
        <w:rPr>
          <w:rFonts w:ascii="微软雅黑" w:hAnsi="微软雅黑" w:eastAsia="微软雅黑" w:cs="微软雅黑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购买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仪器设备（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2025A0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）项目成交公告</w:t>
      </w:r>
    </w:p>
    <w:p w14:paraId="3D21DCCC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9800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元。</w:t>
      </w:r>
    </w:p>
    <w:p w14:paraId="7016618F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二、采购方式：公开询价。</w:t>
      </w:r>
    </w:p>
    <w:p w14:paraId="0C009D43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工作动态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。</w:t>
      </w:r>
    </w:p>
    <w:p w14:paraId="738D791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四、评审结果（成交信息）：经评审，结果如下：</w:t>
      </w:r>
    </w:p>
    <w:p w14:paraId="7E9302B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广州市白云区新市亚兴仪器经营商行（个体工商户）</w:t>
      </w:r>
    </w:p>
    <w:p w14:paraId="2B26C47C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9500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元；</w:t>
      </w:r>
    </w:p>
    <w:p w14:paraId="72A1E7E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、（1）采购单位名称：江门市蓬江区环境监测站</w:t>
      </w:r>
    </w:p>
    <w:p w14:paraId="34A47FB6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（2）采购单位联系人：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文先生</w:t>
      </w:r>
    </w:p>
    <w:p w14:paraId="3C3C0681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（3）联系电话：0750-329682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0</w:t>
      </w:r>
    </w:p>
    <w:p w14:paraId="7019E15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、各有关当事人对成交结果有异议的，可以在采购结果公告发布之日起3个工作日内以书面形式向江门市蓬江区环境监测站提出质疑，逾期将不予受理。投诉电话</w:t>
      </w:r>
      <w:r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  <w:t>0750-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329682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。</w:t>
      </w:r>
    </w:p>
    <w:p w14:paraId="34FEB042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</w:p>
    <w:p w14:paraId="76F3D949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 xml:space="preserve">江门市蓬江区环境监测站  </w:t>
      </w:r>
    </w:p>
    <w:p w14:paraId="13CA4808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 xml:space="preserve"> 202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23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日</w:t>
      </w:r>
    </w:p>
    <w:p w14:paraId="66C012FC">
      <w:pPr>
        <w:jc w:val="right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482331DD"/>
    <w:rsid w:val="00050B28"/>
    <w:rsid w:val="000646C2"/>
    <w:rsid w:val="001E55E7"/>
    <w:rsid w:val="006D041A"/>
    <w:rsid w:val="007E3F16"/>
    <w:rsid w:val="00814238"/>
    <w:rsid w:val="00B80F63"/>
    <w:rsid w:val="08A24FC6"/>
    <w:rsid w:val="10F2474C"/>
    <w:rsid w:val="116F77CE"/>
    <w:rsid w:val="14B351BA"/>
    <w:rsid w:val="1868668A"/>
    <w:rsid w:val="19AF7051"/>
    <w:rsid w:val="1AE64B28"/>
    <w:rsid w:val="268864ED"/>
    <w:rsid w:val="276A0227"/>
    <w:rsid w:val="2BF344DA"/>
    <w:rsid w:val="32881980"/>
    <w:rsid w:val="3D6F2E32"/>
    <w:rsid w:val="3D816827"/>
    <w:rsid w:val="3F9F0412"/>
    <w:rsid w:val="40A94356"/>
    <w:rsid w:val="482331DD"/>
    <w:rsid w:val="4BDB7250"/>
    <w:rsid w:val="500A713A"/>
    <w:rsid w:val="50B76A64"/>
    <w:rsid w:val="593D2DA9"/>
    <w:rsid w:val="5A742667"/>
    <w:rsid w:val="5BC347BB"/>
    <w:rsid w:val="5FA60D38"/>
    <w:rsid w:val="601407E0"/>
    <w:rsid w:val="61B86BCA"/>
    <w:rsid w:val="62421A2A"/>
    <w:rsid w:val="6AC17F98"/>
    <w:rsid w:val="71EB2D9A"/>
    <w:rsid w:val="7DFA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291</Words>
  <Characters>331</Characters>
  <Lines>2</Lines>
  <Paragraphs>1</Paragraphs>
  <TotalTime>69</TotalTime>
  <ScaleCrop>false</ScaleCrop>
  <LinksUpToDate>false</LinksUpToDate>
  <CharactersWithSpaces>334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LENOVO</cp:lastModifiedBy>
  <cp:lastPrinted>2025-09-22T04:49:00Z</cp:lastPrinted>
  <dcterms:modified xsi:type="dcterms:W3CDTF">2025-09-23T08:11:25Z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28310CA3306340A8B2FF17EB827B32B7_13</vt:lpwstr>
  </property>
  <property fmtid="{D5CDD505-2E9C-101B-9397-08002B2CF9AE}" pid="4" name="KSOTemplateDocerSaveRecord">
    <vt:lpwstr>eyJoZGlkIjoiNjJkNjJlZGM0MWE3NmMzYWUwNzFjOTNhZGRjNWYwZDQifQ==</vt:lpwstr>
  </property>
</Properties>
</file>