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C1CA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p w14:paraId="2EB4E37E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  <w:t>废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气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eastAsia="zh-CN"/>
        </w:rPr>
        <w:t>处理设施维护服务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（202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）</w:t>
      </w:r>
    </w:p>
    <w:p w14:paraId="6A5E27F4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6B6C10DF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17300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20BB2392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31EA8F16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4C6277FD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250DC5B4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eastAsia="zh-CN"/>
        </w:rPr>
        <w:t>服务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商名称：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广州凯博实验设备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eastAsia="zh-CN"/>
        </w:rPr>
        <w:t>有限公司</w:t>
      </w:r>
    </w:p>
    <w:p w14:paraId="789D4776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 xml:space="preserve">¥ 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17250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55A299A1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2A873E85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054C42F6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张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先生</w:t>
      </w:r>
    </w:p>
    <w:p w14:paraId="7B09C4DD">
      <w:pPr>
        <w:pStyle w:val="6"/>
        <w:widowControl/>
        <w:spacing w:before="120" w:beforeAutospacing="0" w:afterAutospacing="0" w:line="420" w:lineRule="atLeast"/>
        <w:ind w:left="1300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20</w:t>
      </w:r>
    </w:p>
    <w:p w14:paraId="0CBEE186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、各有关当事人对成交结果有异议的，可以在采购结果公告发布之日起3个工作日内以书面形式向江门市蓬江区环境监测站提出质疑，逾期将不予受理。投诉电话0750-32968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410F5B97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02F2B49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48475D6B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0B85B8D0">
      <w:pPr>
        <w:jc w:val="righ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GM5ZWQ4ZTljZmZjN2YyM2U5ZDNmZDg0Y2Y5NDU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96432E1"/>
    <w:rsid w:val="0B42435B"/>
    <w:rsid w:val="0BAE53EB"/>
    <w:rsid w:val="116F77CE"/>
    <w:rsid w:val="124D7033"/>
    <w:rsid w:val="14B351BA"/>
    <w:rsid w:val="21402E84"/>
    <w:rsid w:val="24F65CDA"/>
    <w:rsid w:val="276A0227"/>
    <w:rsid w:val="2DBE36F7"/>
    <w:rsid w:val="35683252"/>
    <w:rsid w:val="37550903"/>
    <w:rsid w:val="3D816827"/>
    <w:rsid w:val="45FE7DDE"/>
    <w:rsid w:val="482331DD"/>
    <w:rsid w:val="4BDB7250"/>
    <w:rsid w:val="4C7764F2"/>
    <w:rsid w:val="50B76A64"/>
    <w:rsid w:val="56EF5EB6"/>
    <w:rsid w:val="59262466"/>
    <w:rsid w:val="593D2DA9"/>
    <w:rsid w:val="5A742667"/>
    <w:rsid w:val="626E5A41"/>
    <w:rsid w:val="6AC17F98"/>
    <w:rsid w:val="7E0C0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289</Words>
  <Characters>333</Characters>
  <Lines>2</Lines>
  <Paragraphs>1</Paragraphs>
  <TotalTime>3</TotalTime>
  <ScaleCrop>false</ScaleCrop>
  <LinksUpToDate>false</LinksUpToDate>
  <CharactersWithSpaces>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 z</cp:lastModifiedBy>
  <cp:lastPrinted>2024-06-27T02:56:00Z</cp:lastPrinted>
  <dcterms:modified xsi:type="dcterms:W3CDTF">2025-07-07T03:33:23Z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29205F33F68F4519B2815D2F53881A2B_13</vt:lpwstr>
  </property>
  <property fmtid="{D5CDD505-2E9C-101B-9397-08002B2CF9AE}" pid="4" name="KSOTemplateDocerSaveRecord">
    <vt:lpwstr>eyJoZGlkIjoiYjE3NGM5ZWQ4ZTljZmZjN2YyM2U5ZDNmZDg0Y2Y5NDUiLCJ1c2VySWQiOiIzMTI1NzQ3MjAifQ==</vt:lpwstr>
  </property>
</Properties>
</file>